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505"/>
        <w:gridCol w:w="4505"/>
      </w:tblGrid>
      <w:tr w:rsidR="00EF6302" w:rsidRPr="00B26F0E" w14:paraId="68F9A613" w14:textId="77777777" w:rsidTr="00EF6302"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BE1DE" w14:textId="79A74F0F" w:rsidR="00EF6302" w:rsidRPr="00B26F0E" w:rsidRDefault="00EF6302" w:rsidP="00EF6302">
            <w:pPr>
              <w:bidi/>
              <w:rPr>
                <w:rFonts w:cs="B Nazanin"/>
                <w:b/>
                <w:bCs/>
                <w:rtl/>
              </w:rPr>
            </w:pPr>
            <w:r w:rsidRPr="00B26F0E">
              <w:rPr>
                <w:rFonts w:cs="B Nazanin"/>
                <w:b/>
                <w:bCs/>
                <w:rtl/>
              </w:rPr>
              <w:t xml:space="preserve">تاریخ </w:t>
            </w:r>
            <w:r w:rsidRPr="00B26F0E">
              <w:rPr>
                <w:rFonts w:cs="B Nazanin" w:hint="cs"/>
                <w:b/>
                <w:bCs/>
                <w:rtl/>
              </w:rPr>
              <w:t>نامه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B26F0E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  <w:p w14:paraId="758311F7" w14:textId="2EA857C2" w:rsidR="00EF6302" w:rsidRPr="00B26F0E" w:rsidRDefault="00EF6302" w:rsidP="00EF6302">
            <w:pPr>
              <w:bidi/>
              <w:rPr>
                <w:rFonts w:cs="B Nazanin"/>
              </w:rPr>
            </w:pPr>
            <w:r w:rsidRPr="00B26F0E">
              <w:rPr>
                <w:rFonts w:cs="B Nazanin" w:hint="cs"/>
                <w:rtl/>
              </w:rPr>
              <w:t>شماره نامه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B26F0E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  <w:p w14:paraId="7E64D304" w14:textId="32D91102" w:rsidR="00EF6302" w:rsidRPr="00B26F0E" w:rsidRDefault="00EF6302" w:rsidP="00EF6302">
            <w:pPr>
              <w:bidi/>
              <w:rPr>
                <w:rFonts w:cs="B Nazanin"/>
                <w:rtl/>
              </w:rPr>
            </w:pPr>
          </w:p>
        </w:tc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83A3" w14:textId="7C101403" w:rsidR="00EF6302" w:rsidRPr="00B26F0E" w:rsidRDefault="00EF6302" w:rsidP="00EF6302">
            <w:pPr>
              <w:bidi/>
              <w:rPr>
                <w:rFonts w:cs="B Nazanin"/>
                <w:rtl/>
              </w:rPr>
            </w:pPr>
            <w:r w:rsidRPr="00B26F0E">
              <w:rPr>
                <w:rFonts w:cs="B Nazanin" w:hint="cs"/>
                <w:rtl/>
              </w:rPr>
              <w:t>طرح تضمین: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 xml:space="preserve"> 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(ا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لزام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ی)</w:t>
            </w:r>
          </w:p>
          <w:p w14:paraId="59CF737A" w14:textId="77777777" w:rsidR="00EF6302" w:rsidRPr="00B26F0E" w:rsidRDefault="00EF6302" w:rsidP="00EF63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B26F0E">
              <w:rPr>
                <w:rFonts w:cs="B Nazanin" w:hint="cs"/>
                <w:rtl/>
              </w:rPr>
              <w:t>دارد</w:t>
            </w:r>
          </w:p>
          <w:p w14:paraId="0F3E6D74" w14:textId="175D796F" w:rsidR="00EF6302" w:rsidRPr="00B26F0E" w:rsidRDefault="00EF6302" w:rsidP="00EF63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B26F0E">
              <w:rPr>
                <w:rFonts w:cs="B Nazanin" w:hint="cs"/>
                <w:rtl/>
              </w:rPr>
              <w:t>ندارد</w:t>
            </w:r>
          </w:p>
        </w:tc>
      </w:tr>
    </w:tbl>
    <w:p w14:paraId="4C6503D0" w14:textId="77777777" w:rsidR="00EF6302" w:rsidRPr="00B26F0E" w:rsidRDefault="00EF6302" w:rsidP="00EF6302">
      <w:pPr>
        <w:bidi/>
        <w:rPr>
          <w:rFonts w:cs="B Nazanin"/>
          <w:vanish/>
        </w:rPr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997"/>
        <w:gridCol w:w="2983"/>
        <w:gridCol w:w="3030"/>
      </w:tblGrid>
      <w:tr w:rsidR="00EF6302" w:rsidRPr="00B26F0E" w14:paraId="4FB75D92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2564" w14:textId="686E3F10" w:rsidR="00EF6302" w:rsidRPr="00B26F0E" w:rsidRDefault="00EF6302" w:rsidP="00EF6302">
            <w:pPr>
              <w:bidi/>
              <w:rPr>
                <w:rFonts w:cs="B Nazanin"/>
                <w:b/>
                <w:bCs/>
                <w:rtl/>
              </w:rPr>
            </w:pPr>
            <w:r w:rsidRPr="00B26F0E">
              <w:rPr>
                <w:rFonts w:cs="B Nazanin"/>
                <w:b/>
                <w:bCs/>
                <w:rtl/>
              </w:rPr>
              <w:t xml:space="preserve">مشخصات </w:t>
            </w:r>
            <w:r w:rsidR="001753F3" w:rsidRPr="00B26F0E">
              <w:rPr>
                <w:rFonts w:cs="B Nazanin" w:hint="cs"/>
                <w:b/>
                <w:bCs/>
                <w:rtl/>
              </w:rPr>
              <w:t>متقاضی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</w:tc>
      </w:tr>
      <w:tr w:rsidR="00EF6302" w:rsidRPr="00B26F0E" w14:paraId="1A0A9125" w14:textId="77777777" w:rsidTr="00DD3A76">
        <w:trPr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87A0" w14:textId="520CD54E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 xml:space="preserve">نام </w:t>
            </w:r>
          </w:p>
          <w:p w14:paraId="7898D9F1" w14:textId="515FF849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DE412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/ شناسه ملی</w:t>
            </w:r>
          </w:p>
          <w:p w14:paraId="33534136" w14:textId="69C4F863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970B6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ثبت شرکت / تاریخ تولد</w:t>
            </w:r>
          </w:p>
          <w:p w14:paraId="4B65C385" w14:textId="3B9890A4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6B794310" w14:textId="77777777" w:rsidTr="00DD3A76">
        <w:trPr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F0B64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نام مدیرعامل</w:t>
            </w:r>
          </w:p>
          <w:p w14:paraId="1914B1BB" w14:textId="66F1BA58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30177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آدرس کامل محل اقامت</w:t>
            </w:r>
          </w:p>
          <w:p w14:paraId="0A8C045B" w14:textId="6286A8D8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CD88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کدپستی</w:t>
            </w:r>
          </w:p>
          <w:p w14:paraId="7FCCB644" w14:textId="63084F5E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260B87A6" w14:textId="77777777" w:rsidTr="00DD3A76">
        <w:trPr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EC077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پست الکترونیک</w:t>
            </w:r>
          </w:p>
          <w:p w14:paraId="1EFA4E41" w14:textId="0150A125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CFDC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موبایل</w:t>
            </w:r>
          </w:p>
          <w:p w14:paraId="186ADFE6" w14:textId="50D9AE60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3E24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تماس</w:t>
            </w:r>
          </w:p>
          <w:p w14:paraId="7188BEC5" w14:textId="77D9AC42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582648CB" w14:textId="77777777" w:rsidTr="00DD3A76">
        <w:trPr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BD5A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نام و نام خانوادگی وکیل یا نماینده تام الاختیار خواهان</w:t>
            </w:r>
          </w:p>
          <w:p w14:paraId="2AEFFB91" w14:textId="7860BF58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2A34B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کدملی نماینده</w:t>
            </w:r>
          </w:p>
          <w:p w14:paraId="3B8F683C" w14:textId="7B5148BF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A688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تماس وکیل یا نماینده تام الاختیار خواهان</w:t>
            </w:r>
          </w:p>
          <w:p w14:paraId="6C6775FC" w14:textId="74B2681E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DD3A76" w:rsidRPr="00B26F0E" w14:paraId="59F98F12" w14:textId="77777777" w:rsidTr="00DD3A76">
        <w:trPr>
          <w:gridAfter w:val="2"/>
          <w:wAfter w:w="3306" w:type="pct"/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8483" w14:textId="77777777" w:rsidR="00DD3A76" w:rsidRPr="00B26F0E" w:rsidRDefault="00DD3A76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سند نمایندگی یا وکالتنامه</w:t>
            </w:r>
          </w:p>
          <w:p w14:paraId="1ABF7D98" w14:textId="32998BD4" w:rsidR="00DD3A76" w:rsidRPr="00B26F0E" w:rsidRDefault="00DD3A76" w:rsidP="00EF6302">
            <w:pPr>
              <w:bidi/>
              <w:rPr>
                <w:rFonts w:cs="B Nazanin"/>
              </w:rPr>
            </w:pPr>
          </w:p>
        </w:tc>
      </w:tr>
    </w:tbl>
    <w:p w14:paraId="55F28A3E" w14:textId="77777777" w:rsidR="00EF6302" w:rsidRPr="00B26F0E" w:rsidRDefault="00EF6302" w:rsidP="00EF6302">
      <w:pPr>
        <w:bidi/>
        <w:rPr>
          <w:rFonts w:cs="B Nazanin"/>
        </w:rPr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08"/>
        <w:gridCol w:w="2993"/>
        <w:gridCol w:w="3009"/>
      </w:tblGrid>
      <w:tr w:rsidR="00EF6302" w:rsidRPr="00B26F0E" w14:paraId="3D86272E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E4B28" w14:textId="167F36E2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 xml:space="preserve">مشخصات </w:t>
            </w:r>
            <w:r w:rsidR="001753F3" w:rsidRPr="00B26F0E">
              <w:rPr>
                <w:rFonts w:cs="B Nazanin" w:hint="cs"/>
                <w:b/>
                <w:bCs/>
                <w:rtl/>
              </w:rPr>
              <w:t>طرف اختلاف</w:t>
            </w:r>
          </w:p>
        </w:tc>
      </w:tr>
      <w:tr w:rsidR="00EF6302" w:rsidRPr="00B26F0E" w14:paraId="0B91EFFA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9EDE5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  <w:rtl/>
              </w:rPr>
            </w:pPr>
            <w:r w:rsidRPr="00B26F0E">
              <w:rPr>
                <w:rFonts w:cs="B Nazanin"/>
                <w:b/>
                <w:bCs/>
                <w:rtl/>
              </w:rPr>
              <w:t>نام شرکت خوانده</w:t>
            </w:r>
          </w:p>
          <w:p w14:paraId="52485065" w14:textId="2B80CCB9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1033D" w14:textId="4FE2D14B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شناسه ملی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  <w:p w14:paraId="48261F1D" w14:textId="073A9067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8136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ثبت شرکت/تاریخ تولد</w:t>
            </w:r>
          </w:p>
          <w:p w14:paraId="6B5DE11C" w14:textId="6CC285EC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469B468F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0696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نام مدیرعامل</w:t>
            </w:r>
          </w:p>
          <w:p w14:paraId="13F98E3F" w14:textId="1432F5A7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D423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آدرس کامل محل اقامت</w:t>
            </w:r>
          </w:p>
          <w:p w14:paraId="1E2126F9" w14:textId="650BE3E7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0D347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کدپستی</w:t>
            </w:r>
          </w:p>
          <w:p w14:paraId="64164D2B" w14:textId="7D98AC03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65841EEE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EB0EB" w14:textId="24B159BE" w:rsidR="00EF6302" w:rsidRPr="00B26F0E" w:rsidRDefault="00EF6302" w:rsidP="00EF6302">
            <w:pPr>
              <w:bidi/>
              <w:rPr>
                <w:rFonts w:cs="B Nazanin"/>
                <w:b/>
                <w:bCs/>
                <w:color w:val="EE0000"/>
              </w:rPr>
            </w:pPr>
            <w:r w:rsidRPr="00B26F0E">
              <w:rPr>
                <w:rFonts w:cs="B Nazanin"/>
                <w:b/>
                <w:bCs/>
                <w:rtl/>
              </w:rPr>
              <w:t>پست الکترونیک</w:t>
            </w:r>
            <w:r w:rsidR="0027451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27451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  <w:p w14:paraId="59060076" w14:textId="4F3D781D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C8795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موبایل</w:t>
            </w:r>
          </w:p>
          <w:p w14:paraId="50FA3B5D" w14:textId="5A234B22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4FA1" w14:textId="3B3A758B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تماس</w:t>
            </w:r>
            <w:r w:rsidR="0027451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27451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  <w:p w14:paraId="482F9C18" w14:textId="0206CE41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</w:tbl>
    <w:p w14:paraId="18A384FA" w14:textId="77777777" w:rsidR="00EF6302" w:rsidRPr="00B26F0E" w:rsidRDefault="00EF6302" w:rsidP="00EF6302">
      <w:pPr>
        <w:bidi/>
        <w:rPr>
          <w:rFonts w:cs="B Nazanin"/>
          <w:vanish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27FE" w:rsidRPr="00B26F0E" w14:paraId="39F3E67B" w14:textId="77777777">
        <w:tc>
          <w:tcPr>
            <w:tcW w:w="9350" w:type="dxa"/>
          </w:tcPr>
          <w:p w14:paraId="6EA48E4C" w14:textId="6535A4C7" w:rsidR="005E27FE" w:rsidRPr="00B26F0E" w:rsidRDefault="005E27FE" w:rsidP="00EF6302">
            <w:pPr>
              <w:bidi/>
              <w:rPr>
                <w:rFonts w:cs="B Nazanin"/>
                <w:rtl/>
              </w:rPr>
            </w:pPr>
            <w:r w:rsidRPr="00B26F0E">
              <w:rPr>
                <w:rFonts w:cs="B Nazanin" w:hint="cs"/>
                <w:rtl/>
              </w:rPr>
              <w:t>منضمات: بارنامه / بوکینگ / قبض انبار / شناسنامه کانتینر پر و خالی / ترخیصیه / صورتحساب دریافتی</w:t>
            </w:r>
            <w:r w:rsidR="00861FF1" w:rsidRPr="00B26F0E">
              <w:rPr>
                <w:rFonts w:cs="B Nazanin" w:hint="cs"/>
                <w:rtl/>
              </w:rPr>
              <w:t xml:space="preserve"> / پروانه ورود موقت یا ترانزیت</w:t>
            </w:r>
            <w:r w:rsidR="00B26F0E" w:rsidRPr="00B26F0E">
              <w:rPr>
                <w:rFonts w:cs="B Nazanin" w:hint="cs"/>
                <w:rtl/>
              </w:rPr>
              <w:t xml:space="preserve"> / متفرقات </w:t>
            </w:r>
            <w:r w:rsidR="00B26F0E" w:rsidRPr="00B26F0E">
              <w:rPr>
                <w:rFonts w:cs="B Nazanin" w:hint="cs"/>
                <w:color w:val="EE0000"/>
                <w:rtl/>
              </w:rPr>
              <w:t>(اسناد موجود میبایست پیوست شوند)</w:t>
            </w:r>
          </w:p>
        </w:tc>
      </w:tr>
      <w:tr w:rsidR="005E27FE" w:rsidRPr="00B26F0E" w14:paraId="450E6944" w14:textId="77777777" w:rsidTr="00861FF1">
        <w:trPr>
          <w:trHeight w:val="952"/>
        </w:trPr>
        <w:tc>
          <w:tcPr>
            <w:tcW w:w="9350" w:type="dxa"/>
          </w:tcPr>
          <w:p w14:paraId="07D68E5E" w14:textId="3A8863E8" w:rsidR="000C2862" w:rsidRPr="00B26F0E" w:rsidRDefault="000C286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خواسته</w:t>
            </w:r>
            <w:r w:rsidR="00263BF0" w:rsidRPr="00B26F0E">
              <w:rPr>
                <w:rFonts w:cs="B Nazanin" w:hint="cs"/>
                <w:b/>
                <w:bCs/>
                <w:rtl/>
              </w:rPr>
              <w:t>(</w:t>
            </w:r>
            <w:r w:rsidR="00263BF0" w:rsidRPr="00B26F0E">
              <w:rPr>
                <w:rFonts w:cs="B Nazanin" w:hint="cs"/>
                <w:b/>
                <w:bCs/>
                <w:color w:val="EE0000"/>
                <w:rtl/>
              </w:rPr>
              <w:t>موضوع نامه</w:t>
            </w:r>
            <w:r w:rsidR="00FB6DA8" w:rsidRPr="00B26F0E">
              <w:rPr>
                <w:rFonts w:cs="B Nazanin" w:hint="cs"/>
                <w:b/>
                <w:bCs/>
                <w:rtl/>
              </w:rPr>
              <w:t>)</w:t>
            </w:r>
            <w:r w:rsidRPr="00B26F0E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5CDDD3AD" w14:textId="63FA96FB" w:rsidR="005E27FE" w:rsidRPr="00B26F0E" w:rsidRDefault="000C2862" w:rsidP="000C2862">
            <w:pPr>
              <w:bidi/>
              <w:rPr>
                <w:rFonts w:cs="B Nazanin"/>
                <w:rtl/>
              </w:rPr>
            </w:pPr>
            <w:r w:rsidRPr="00B26F0E">
              <w:rPr>
                <w:rFonts w:cs="B Nazanin" w:hint="cs"/>
                <w:b/>
                <w:bCs/>
                <w:rtl/>
              </w:rPr>
              <w:t>شرح خواسته</w:t>
            </w:r>
            <w:r w:rsidR="00263BF0" w:rsidRPr="00B26F0E">
              <w:rPr>
                <w:rFonts w:cs="B Nazanin" w:hint="cs"/>
                <w:b/>
                <w:bCs/>
                <w:rtl/>
              </w:rPr>
              <w:t>(</w:t>
            </w:r>
            <w:r w:rsidR="00263BF0" w:rsidRPr="00B26F0E">
              <w:rPr>
                <w:rFonts w:cs="B Nazanin" w:hint="cs"/>
                <w:b/>
                <w:bCs/>
                <w:color w:val="EE0000"/>
                <w:rtl/>
              </w:rPr>
              <w:t>متن نامه</w:t>
            </w:r>
            <w:r w:rsidR="00263BF0" w:rsidRPr="00B26F0E">
              <w:rPr>
                <w:rFonts w:cs="B Nazanin" w:hint="cs"/>
                <w:b/>
                <w:bCs/>
                <w:rtl/>
              </w:rPr>
              <w:t>)</w:t>
            </w:r>
            <w:r w:rsidRPr="00B26F0E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7E159949" w14:textId="5D7B3279" w:rsidR="00EF6302" w:rsidRDefault="007F5D5C" w:rsidP="00DD3A76">
      <w:pPr>
        <w:bidi/>
        <w:spacing w:after="0" w:line="240" w:lineRule="auto"/>
        <w:ind w:left="5624"/>
        <w:jc w:val="center"/>
        <w:rPr>
          <w:rFonts w:cs="B Nazanin"/>
          <w:rtl/>
        </w:rPr>
      </w:pPr>
      <w:r>
        <w:rPr>
          <w:rFonts w:cs="B Nazanin" w:hint="cs"/>
          <w:rtl/>
        </w:rPr>
        <w:t>امضاء شخص صاحب امضاء + مهر شرکت</w:t>
      </w:r>
    </w:p>
    <w:p w14:paraId="3D9EB9C4" w14:textId="0E3395C8" w:rsidR="007F5D5C" w:rsidRDefault="007F5D5C" w:rsidP="00DD3A76">
      <w:pPr>
        <w:spacing w:after="0" w:line="240" w:lineRule="auto"/>
        <w:ind w:right="5907"/>
        <w:jc w:val="center"/>
        <w:rPr>
          <w:rFonts w:cs="B Nazanin"/>
          <w:rtl/>
        </w:rPr>
      </w:pPr>
      <w:r>
        <w:rPr>
          <w:rFonts w:cs="B Nazanin" w:hint="cs"/>
          <w:rtl/>
        </w:rPr>
        <w:t>اسم و سمت امضاکننده</w:t>
      </w:r>
    </w:p>
    <w:p w14:paraId="43249A97" w14:textId="073DF015" w:rsidR="007F5D5C" w:rsidRPr="00DD3A76" w:rsidRDefault="00DD3A76" w:rsidP="007F5D5C">
      <w:pPr>
        <w:spacing w:after="0" w:line="240" w:lineRule="auto"/>
        <w:ind w:right="5907"/>
        <w:jc w:val="center"/>
        <w:rPr>
          <w:rFonts w:cs="B Nazanin"/>
          <w:b/>
          <w:bCs/>
          <w:color w:val="EE0000"/>
          <w:rtl/>
        </w:rPr>
      </w:pPr>
      <w:r w:rsidRPr="00DD3A76">
        <w:rPr>
          <w:rFonts w:cs="B Nazanin" w:hint="cs"/>
          <w:b/>
          <w:bCs/>
          <w:color w:val="EE0000"/>
          <w:rtl/>
        </w:rPr>
        <w:t>(الزامی)</w:t>
      </w:r>
    </w:p>
    <w:p w14:paraId="32BD4CD3" w14:textId="77777777" w:rsidR="007F5D5C" w:rsidRPr="00B26F0E" w:rsidRDefault="007F5D5C" w:rsidP="007F5D5C">
      <w:pPr>
        <w:spacing w:after="0" w:line="240" w:lineRule="auto"/>
        <w:ind w:right="5907"/>
        <w:jc w:val="center"/>
        <w:rPr>
          <w:rFonts w:cs="B Nazanin"/>
        </w:rPr>
      </w:pPr>
    </w:p>
    <w:sectPr w:rsidR="007F5D5C" w:rsidRPr="00B26F0E" w:rsidSect="00D60905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4B64" w14:textId="77777777" w:rsidR="00E848BE" w:rsidRDefault="00E848BE" w:rsidP="0017725A">
      <w:pPr>
        <w:spacing w:after="0" w:line="240" w:lineRule="auto"/>
      </w:pPr>
      <w:r>
        <w:separator/>
      </w:r>
    </w:p>
  </w:endnote>
  <w:endnote w:type="continuationSeparator" w:id="0">
    <w:p w14:paraId="36C9E45A" w14:textId="77777777" w:rsidR="00E848BE" w:rsidRDefault="00E848BE" w:rsidP="0017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8C1A" w14:textId="77777777" w:rsidR="00E848BE" w:rsidRDefault="00E848BE" w:rsidP="0017725A">
      <w:pPr>
        <w:spacing w:after="0" w:line="240" w:lineRule="auto"/>
      </w:pPr>
      <w:r>
        <w:separator/>
      </w:r>
    </w:p>
  </w:footnote>
  <w:footnote w:type="continuationSeparator" w:id="0">
    <w:p w14:paraId="6E76EF1F" w14:textId="77777777" w:rsidR="00E848BE" w:rsidRDefault="00E848BE" w:rsidP="0017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6448" w14:textId="2BFF8E87" w:rsidR="0017725A" w:rsidRPr="0017725A" w:rsidRDefault="0017725A" w:rsidP="0017725A">
    <w:pPr>
      <w:pStyle w:val="Header"/>
      <w:jc w:val="center"/>
      <w:rPr>
        <w:rFonts w:cs="B Nazanin" w:hint="cs"/>
        <w:b/>
        <w:bCs/>
        <w:sz w:val="36"/>
        <w:szCs w:val="36"/>
        <w:lang w:bidi="fa-IR"/>
      </w:rPr>
    </w:pPr>
    <w:r w:rsidRPr="0017725A">
      <w:rPr>
        <w:rFonts w:cs="B Nazanin" w:hint="cs"/>
        <w:b/>
        <w:bCs/>
        <w:sz w:val="36"/>
        <w:szCs w:val="36"/>
        <w:rtl/>
        <w:lang w:bidi="fa-IR"/>
      </w:rPr>
      <w:t>سربرگ شرکت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0E4C"/>
    <w:multiLevelType w:val="hybridMultilevel"/>
    <w:tmpl w:val="9D869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5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02"/>
    <w:rsid w:val="000C2862"/>
    <w:rsid w:val="001753F3"/>
    <w:rsid w:val="0017725A"/>
    <w:rsid w:val="00263BF0"/>
    <w:rsid w:val="00274514"/>
    <w:rsid w:val="00434731"/>
    <w:rsid w:val="00490261"/>
    <w:rsid w:val="005E27FE"/>
    <w:rsid w:val="00625C0D"/>
    <w:rsid w:val="007F5D5C"/>
    <w:rsid w:val="00861FF1"/>
    <w:rsid w:val="0089611F"/>
    <w:rsid w:val="00A1516D"/>
    <w:rsid w:val="00AC7D42"/>
    <w:rsid w:val="00B26F0E"/>
    <w:rsid w:val="00B846DC"/>
    <w:rsid w:val="00C338F6"/>
    <w:rsid w:val="00D60905"/>
    <w:rsid w:val="00DD3A76"/>
    <w:rsid w:val="00E848BE"/>
    <w:rsid w:val="00E94534"/>
    <w:rsid w:val="00EF6302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5C5F"/>
  <w15:chartTrackingRefBased/>
  <w15:docId w15:val="{83F82059-D86B-4BE1-8F85-8EEBE00D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3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 w:themeFill="background1" w:themeFillShade="D9"/>
    </w:tcPr>
  </w:style>
  <w:style w:type="table" w:styleId="TableGridLight">
    <w:name w:val="Grid Table Light"/>
    <w:basedOn w:val="TableNormal"/>
    <w:uiPriority w:val="40"/>
    <w:rsid w:val="00D609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7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25A"/>
  </w:style>
  <w:style w:type="paragraph" w:styleId="Footer">
    <w:name w:val="footer"/>
    <w:basedOn w:val="Normal"/>
    <w:link w:val="FooterChar"/>
    <w:uiPriority w:val="99"/>
    <w:unhideWhenUsed/>
    <w:rsid w:val="0017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Ziafati</dc:creator>
  <cp:keywords/>
  <dc:description/>
  <cp:lastModifiedBy>Ziafati</cp:lastModifiedBy>
  <cp:revision>3</cp:revision>
  <cp:lastPrinted>2025-10-25T05:03:00Z</cp:lastPrinted>
  <dcterms:created xsi:type="dcterms:W3CDTF">2025-11-18T04:56:00Z</dcterms:created>
  <dcterms:modified xsi:type="dcterms:W3CDTF">2025-11-22T04:45:00Z</dcterms:modified>
</cp:coreProperties>
</file>